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96" w:rsidRPr="007736B8" w:rsidRDefault="00C24196" w:rsidP="007736B8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Опросный лист</w:t>
      </w:r>
    </w:p>
    <w:p w:rsidR="00E87A4F" w:rsidRPr="00E87A4F" w:rsidRDefault="00C24196" w:rsidP="00E87A4F">
      <w:pPr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для проведения публичных консультаций</w:t>
      </w:r>
      <w:r w:rsidR="00E87A4F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 xml:space="preserve"> </w:t>
      </w:r>
      <w:proofErr w:type="gramStart"/>
      <w:r w:rsidR="00E87A4F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по</w:t>
      </w:r>
      <w:proofErr w:type="gramEnd"/>
    </w:p>
    <w:p w:rsidR="00CA729C" w:rsidRPr="008D4EC3" w:rsidRDefault="00E87A4F" w:rsidP="00CA729C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E87A4F">
        <w:rPr>
          <w:b/>
          <w:sz w:val="28"/>
          <w:szCs w:val="28"/>
        </w:rPr>
        <w:t>роект</w:t>
      </w:r>
      <w:r>
        <w:rPr>
          <w:b/>
          <w:sz w:val="28"/>
          <w:szCs w:val="28"/>
        </w:rPr>
        <w:t>у</w:t>
      </w:r>
      <w:r w:rsidRPr="00E87A4F">
        <w:rPr>
          <w:b/>
          <w:sz w:val="28"/>
          <w:szCs w:val="28"/>
        </w:rPr>
        <w:t xml:space="preserve"> </w:t>
      </w:r>
      <w:r w:rsidR="00CA729C">
        <w:rPr>
          <w:b/>
          <w:color w:val="1A171B"/>
          <w:sz w:val="28"/>
          <w:szCs w:val="28"/>
        </w:rPr>
        <w:t>решения</w:t>
      </w:r>
      <w:r w:rsidR="00F23E02" w:rsidRPr="00F23E02">
        <w:rPr>
          <w:b/>
          <w:color w:val="1A171B"/>
          <w:sz w:val="28"/>
          <w:szCs w:val="28"/>
        </w:rPr>
        <w:t xml:space="preserve"> </w:t>
      </w:r>
      <w:r w:rsidR="00CA729C">
        <w:rPr>
          <w:b/>
          <w:sz w:val="28"/>
          <w:szCs w:val="28"/>
        </w:rPr>
        <w:t>Совета депутатов</w:t>
      </w:r>
      <w:r w:rsidR="00CA729C" w:rsidRPr="008D4EC3">
        <w:rPr>
          <w:b/>
          <w:sz w:val="28"/>
          <w:szCs w:val="28"/>
        </w:rPr>
        <w:t xml:space="preserve"> </w:t>
      </w:r>
      <w:proofErr w:type="spellStart"/>
      <w:r w:rsidR="00CA729C" w:rsidRPr="008D4EC3">
        <w:rPr>
          <w:b/>
          <w:sz w:val="28"/>
          <w:szCs w:val="28"/>
        </w:rPr>
        <w:t>Гагинского</w:t>
      </w:r>
      <w:proofErr w:type="spellEnd"/>
      <w:r w:rsidR="00CA729C" w:rsidRPr="008D4EC3">
        <w:rPr>
          <w:b/>
          <w:sz w:val="28"/>
          <w:szCs w:val="28"/>
        </w:rPr>
        <w:t xml:space="preserve"> муниципального </w:t>
      </w:r>
      <w:r w:rsidR="00CA729C">
        <w:rPr>
          <w:b/>
          <w:sz w:val="28"/>
          <w:szCs w:val="28"/>
        </w:rPr>
        <w:t>округа</w:t>
      </w:r>
    </w:p>
    <w:p w:rsidR="00CA729C" w:rsidRPr="008D4EC3" w:rsidRDefault="00CA729C" w:rsidP="00CA729C">
      <w:pPr>
        <w:pStyle w:val="a4"/>
        <w:jc w:val="center"/>
        <w:rPr>
          <w:b/>
          <w:sz w:val="28"/>
          <w:szCs w:val="28"/>
        </w:rPr>
      </w:pPr>
      <w:r w:rsidRPr="008D4EC3">
        <w:rPr>
          <w:b/>
          <w:sz w:val="28"/>
          <w:szCs w:val="28"/>
        </w:rPr>
        <w:t>Нижегородской области</w:t>
      </w:r>
    </w:p>
    <w:p w:rsidR="00E23808" w:rsidRDefault="00E23808" w:rsidP="00E23808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Гагинского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Нижегородской области»</w:t>
      </w:r>
    </w:p>
    <w:p w:rsidR="00F23E02" w:rsidRDefault="00F23E02" w:rsidP="00CA729C">
      <w:pPr>
        <w:pStyle w:val="Style9"/>
        <w:widowControl/>
        <w:spacing w:line="240" w:lineRule="auto"/>
        <w:jc w:val="center"/>
        <w:rPr>
          <w:b/>
        </w:rPr>
      </w:pPr>
    </w:p>
    <w:p w:rsidR="00C33265" w:rsidRPr="001454F7" w:rsidRDefault="00C33265" w:rsidP="001454F7">
      <w:pPr>
        <w:pStyle w:val="Style9"/>
        <w:widowControl/>
        <w:spacing w:line="240" w:lineRule="auto"/>
        <w:jc w:val="center"/>
        <w:rPr>
          <w:b/>
          <w:bCs/>
          <w:sz w:val="28"/>
          <w:szCs w:val="28"/>
        </w:rPr>
      </w:pP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Наименование участника: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Сфера деятельности участника:_______________________________________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Ф.И.О. контактного лица: ____________________________________________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Номер контактного телефона: ________________________________________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Адрес электронной почты: </w:t>
      </w:r>
      <w:r w:rsid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_______________________________</w:t>
      </w: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____________</w:t>
      </w:r>
    </w:p>
    <w:p w:rsidR="00C24196" w:rsidRPr="007736B8" w:rsidRDefault="00C24196" w:rsidP="009F21E9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Перечень вопросов,</w:t>
      </w:r>
    </w:p>
    <w:p w:rsidR="00C24196" w:rsidRPr="007736B8" w:rsidRDefault="00C24196" w:rsidP="00C33265">
      <w:pPr>
        <w:shd w:val="clear" w:color="auto" w:fill="FFFFFF"/>
        <w:spacing w:after="100" w:afterAutospacing="1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b/>
          <w:bCs/>
          <w:color w:val="1A171B"/>
          <w:sz w:val="28"/>
          <w:szCs w:val="28"/>
        </w:rPr>
        <w:t>обсуждаемых в ходе проведения публичных консультаций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затратны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и/или более эффективны?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 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</w:t>
      </w:r>
      <w:proofErr w:type="gram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: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имеются ли технические ошибки;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lastRenderedPageBreak/>
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- соответствует ли обычаям деловой практики, сложившейся в отрасли?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E87A4F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 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 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</w:t>
      </w:r>
      <w:proofErr w:type="spellStart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недискриминационным</w:t>
      </w:r>
      <w:proofErr w:type="spellEnd"/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 xml:space="preserve">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C24196" w:rsidRPr="007736B8" w:rsidRDefault="00C24196" w:rsidP="00C24196">
      <w:pPr>
        <w:shd w:val="clear" w:color="auto" w:fill="FFFFFF"/>
        <w:spacing w:before="100" w:beforeAutospacing="1" w:after="100" w:afterAutospacing="1" w:line="285" w:lineRule="atLeast"/>
        <w:jc w:val="both"/>
        <w:textAlignment w:val="baseline"/>
        <w:rPr>
          <w:rFonts w:ascii="Times New Roman" w:eastAsia="Times New Roman" w:hAnsi="Times New Roman" w:cs="Times New Roman"/>
          <w:color w:val="1A171B"/>
          <w:sz w:val="28"/>
          <w:szCs w:val="28"/>
        </w:rPr>
      </w:pPr>
      <w:r w:rsidRPr="007736B8">
        <w:rPr>
          <w:rFonts w:ascii="Times New Roman" w:eastAsia="Times New Roman" w:hAnsi="Times New Roman" w:cs="Times New Roman"/>
          <w:color w:val="1A171B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C24196" w:rsidRPr="007736B8" w:rsidTr="007F541B">
        <w:tc>
          <w:tcPr>
            <w:tcW w:w="9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vAlign w:val="bottom"/>
            <w:hideMark/>
          </w:tcPr>
          <w:p w:rsidR="00C24196" w:rsidRPr="007736B8" w:rsidRDefault="00C24196" w:rsidP="007F541B">
            <w:pPr>
              <w:spacing w:before="100" w:beforeAutospacing="1" w:after="100" w:afterAutospacing="1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</w:pPr>
            <w:r w:rsidRPr="007736B8">
              <w:rPr>
                <w:rFonts w:ascii="Times New Roman" w:eastAsia="Times New Roman" w:hAnsi="Times New Roman" w:cs="Times New Roman"/>
                <w:color w:val="1A171B"/>
                <w:sz w:val="28"/>
                <w:szCs w:val="28"/>
              </w:rPr>
              <w:t> </w:t>
            </w:r>
          </w:p>
        </w:tc>
      </w:tr>
    </w:tbl>
    <w:p w:rsidR="00ED433C" w:rsidRPr="007736B8" w:rsidRDefault="00ED433C">
      <w:pPr>
        <w:rPr>
          <w:rFonts w:ascii="Times New Roman" w:hAnsi="Times New Roman" w:cs="Times New Roman"/>
          <w:sz w:val="28"/>
          <w:szCs w:val="28"/>
        </w:rPr>
      </w:pPr>
    </w:p>
    <w:sectPr w:rsidR="00ED433C" w:rsidRPr="007736B8" w:rsidSect="00594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4196"/>
    <w:rsid w:val="00042970"/>
    <w:rsid w:val="00045391"/>
    <w:rsid w:val="00053211"/>
    <w:rsid w:val="001171EE"/>
    <w:rsid w:val="001454F7"/>
    <w:rsid w:val="001E1E49"/>
    <w:rsid w:val="00237C77"/>
    <w:rsid w:val="002665F7"/>
    <w:rsid w:val="002B7A1A"/>
    <w:rsid w:val="00300C8D"/>
    <w:rsid w:val="003411E5"/>
    <w:rsid w:val="003724B4"/>
    <w:rsid w:val="003C6A2F"/>
    <w:rsid w:val="003E6F91"/>
    <w:rsid w:val="003F0D5B"/>
    <w:rsid w:val="004054FD"/>
    <w:rsid w:val="00410D03"/>
    <w:rsid w:val="00451E99"/>
    <w:rsid w:val="00456EE6"/>
    <w:rsid w:val="00465BFF"/>
    <w:rsid w:val="005502C8"/>
    <w:rsid w:val="005736F2"/>
    <w:rsid w:val="0059476E"/>
    <w:rsid w:val="005A6B3F"/>
    <w:rsid w:val="0062291A"/>
    <w:rsid w:val="00643581"/>
    <w:rsid w:val="00707387"/>
    <w:rsid w:val="00733E6B"/>
    <w:rsid w:val="007736B8"/>
    <w:rsid w:val="00776E97"/>
    <w:rsid w:val="007B0FFA"/>
    <w:rsid w:val="007F1AAD"/>
    <w:rsid w:val="00800720"/>
    <w:rsid w:val="008112CE"/>
    <w:rsid w:val="00816171"/>
    <w:rsid w:val="00863B1F"/>
    <w:rsid w:val="008F1FA1"/>
    <w:rsid w:val="009177B0"/>
    <w:rsid w:val="009C420D"/>
    <w:rsid w:val="009F21E9"/>
    <w:rsid w:val="00A2383A"/>
    <w:rsid w:val="00AD5E6A"/>
    <w:rsid w:val="00AE3241"/>
    <w:rsid w:val="00B121E6"/>
    <w:rsid w:val="00B22DAA"/>
    <w:rsid w:val="00B91F5E"/>
    <w:rsid w:val="00BE6888"/>
    <w:rsid w:val="00BF4376"/>
    <w:rsid w:val="00C24196"/>
    <w:rsid w:val="00C33265"/>
    <w:rsid w:val="00CA4D24"/>
    <w:rsid w:val="00CA729C"/>
    <w:rsid w:val="00CF20C5"/>
    <w:rsid w:val="00CF3C4A"/>
    <w:rsid w:val="00D64715"/>
    <w:rsid w:val="00DA2902"/>
    <w:rsid w:val="00E23808"/>
    <w:rsid w:val="00E6012A"/>
    <w:rsid w:val="00E87A4F"/>
    <w:rsid w:val="00E9038C"/>
    <w:rsid w:val="00ED433C"/>
    <w:rsid w:val="00ED750D"/>
    <w:rsid w:val="00EE7321"/>
    <w:rsid w:val="00F07930"/>
    <w:rsid w:val="00F23E02"/>
    <w:rsid w:val="00F3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1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qFormat/>
    <w:rsid w:val="005736F2"/>
    <w:rPr>
      <w:b/>
      <w:bCs/>
    </w:rPr>
  </w:style>
  <w:style w:type="paragraph" w:styleId="a4">
    <w:name w:val="No Spacing"/>
    <w:uiPriority w:val="1"/>
    <w:qFormat/>
    <w:rsid w:val="00B12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BF4376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BF4376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66492-605A-4EB9-A3E1-C8CAC235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51</cp:revision>
  <cp:lastPrinted>2025-05-22T07:22:00Z</cp:lastPrinted>
  <dcterms:created xsi:type="dcterms:W3CDTF">2016-08-19T05:09:00Z</dcterms:created>
  <dcterms:modified xsi:type="dcterms:W3CDTF">2025-05-22T07:22:00Z</dcterms:modified>
</cp:coreProperties>
</file>