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34" w:rsidRPr="00CE2F99" w:rsidRDefault="00783034" w:rsidP="00982B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99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CE2F99">
        <w:rPr>
          <w:rFonts w:ascii="Times New Roman" w:hAnsi="Times New Roman" w:cs="Times New Roman"/>
          <w:b/>
          <w:sz w:val="24"/>
          <w:szCs w:val="24"/>
        </w:rPr>
        <w:br/>
      </w:r>
      <w:r w:rsidRPr="00CE2F99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экспертизы 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по проекту Решения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округа от 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18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.12.202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г. №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71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«О бюджете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на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 и на плановый период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и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годов»</w:t>
      </w:r>
      <w:r w:rsidR="00165C3E"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0021CA">
        <w:rPr>
          <w:rFonts w:ascii="Times New Roman" w:eastAsia="MS Mincho" w:hAnsi="Times New Roman" w:cs="Times New Roman"/>
          <w:sz w:val="24"/>
          <w:szCs w:val="24"/>
        </w:rPr>
        <w:t>(с изменениями от 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>
        <w:rPr>
          <w:rFonts w:ascii="Times New Roman" w:eastAsia="MS Mincho" w:hAnsi="Times New Roman" w:cs="Times New Roman"/>
          <w:sz w:val="24"/>
          <w:szCs w:val="24"/>
        </w:rPr>
        <w:t>.02.202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>
        <w:rPr>
          <w:rFonts w:ascii="Times New Roman" w:eastAsia="MS Mincho" w:hAnsi="Times New Roman" w:cs="Times New Roman"/>
          <w:sz w:val="24"/>
          <w:szCs w:val="24"/>
        </w:rPr>
        <w:t>г.№</w:t>
      </w:r>
      <w:r w:rsidR="00236F11">
        <w:rPr>
          <w:rFonts w:ascii="Times New Roman" w:eastAsia="MS Mincho" w:hAnsi="Times New Roman" w:cs="Times New Roman"/>
          <w:sz w:val="24"/>
          <w:szCs w:val="24"/>
        </w:rPr>
        <w:t>1, от 18.02.2026г.№6</w:t>
      </w:r>
      <w:r w:rsidR="00437CEA">
        <w:rPr>
          <w:rFonts w:ascii="Times New Roman" w:eastAsia="MS Mincho" w:hAnsi="Times New Roman" w:cs="Times New Roman"/>
          <w:sz w:val="24"/>
          <w:szCs w:val="24"/>
        </w:rPr>
        <w:t>, от 15.04.2026г.№28</w:t>
      </w:r>
      <w:r w:rsidR="000021CA">
        <w:rPr>
          <w:rFonts w:ascii="Times New Roman" w:eastAsia="MS Mincho" w:hAnsi="Times New Roman" w:cs="Times New Roman"/>
          <w:sz w:val="24"/>
          <w:szCs w:val="24"/>
        </w:rPr>
        <w:t>)</w:t>
      </w:r>
    </w:p>
    <w:p w:rsidR="00783034" w:rsidRPr="00CE2F99" w:rsidRDefault="00783034" w:rsidP="00982B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83034" w:rsidRPr="00743E68" w:rsidRDefault="00783034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1.</w:t>
      </w:r>
      <w:r w:rsidR="000801A4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плана работы Контрольно-счетной комиссии </w:t>
      </w: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 (далее – КСК) на 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год, утвержденного </w:t>
      </w:r>
      <w:r w:rsidR="000801A4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КСК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4EF5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41-р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подготовлено заключение по результатам рассмотрения проекта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округа от 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18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.12.202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5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г. №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71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«О бюджете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на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 и на плановый период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7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и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8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годов»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 xml:space="preserve"> (с изменениями от 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.02.202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г.№</w:t>
      </w:r>
      <w:r w:rsidR="00236F11">
        <w:rPr>
          <w:rFonts w:ascii="Times New Roman" w:eastAsia="MS Mincho" w:hAnsi="Times New Roman" w:cs="Times New Roman"/>
          <w:sz w:val="24"/>
          <w:szCs w:val="24"/>
        </w:rPr>
        <w:t>1, от 18.02.2026г.№6</w:t>
      </w:r>
      <w:r w:rsidR="00437CEA">
        <w:rPr>
          <w:rFonts w:ascii="Times New Roman" w:eastAsia="MS Mincho" w:hAnsi="Times New Roman" w:cs="Times New Roman"/>
          <w:sz w:val="24"/>
          <w:szCs w:val="24"/>
        </w:rPr>
        <w:t>, от 15.04.2026г.№28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)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8F6" w:rsidRPr="00743E68" w:rsidRDefault="004F58F6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743E6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</w:t>
      </w:r>
      <w:r w:rsidR="00AF7C6A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изменением</w:t>
      </w:r>
      <w:r w:rsidR="00D4778A" w:rsidRPr="00743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безвозмездных поступлений из федерального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областного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вносимых изменений основные параметры бюджета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составят:</w:t>
      </w:r>
    </w:p>
    <w:p w:rsidR="00D56B48" w:rsidRPr="00ED5348" w:rsidRDefault="00783034" w:rsidP="00982B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43E68"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год: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доходы: </w:t>
      </w:r>
      <w:r w:rsidR="00437CEA">
        <w:rPr>
          <w:rFonts w:ascii="Times New Roman" w:eastAsia="Times New Roman" w:hAnsi="Times New Roman" w:cs="Times New Roman"/>
          <w:sz w:val="24"/>
          <w:szCs w:val="24"/>
          <w:lang w:eastAsia="ru-RU"/>
        </w:rPr>
        <w:t>773 437,5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37CEA">
        <w:rPr>
          <w:rFonts w:ascii="Times New Roman" w:eastAsia="Times New Roman" w:hAnsi="Times New Roman" w:cs="Times New Roman"/>
          <w:sz w:val="24"/>
          <w:szCs w:val="24"/>
          <w:lang w:eastAsia="ru-RU"/>
        </w:rPr>
        <w:t>5 865,3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расходы: </w:t>
      </w:r>
      <w:r w:rsidR="00437CEA">
        <w:rPr>
          <w:rFonts w:ascii="Times New Roman" w:eastAsia="Times New Roman" w:hAnsi="Times New Roman" w:cs="Times New Roman"/>
          <w:sz w:val="24"/>
          <w:szCs w:val="24"/>
          <w:lang w:eastAsia="ru-RU"/>
        </w:rPr>
        <w:t>804 594,5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37CEA">
        <w:rPr>
          <w:rFonts w:ascii="Times New Roman" w:eastAsia="Times New Roman" w:hAnsi="Times New Roman" w:cs="Times New Roman"/>
          <w:sz w:val="24"/>
          <w:szCs w:val="24"/>
          <w:lang w:eastAsia="ru-RU"/>
        </w:rPr>
        <w:t>5 865,3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дефицит: «-»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31 157,0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236F11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737 419,9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437CE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737 419,9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437CE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776 433,0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437CE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776 433,0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437CE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bookmarkStart w:id="0" w:name="_GoBack"/>
      <w:bookmarkEnd w:id="0"/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82B6E" w:rsidRPr="00ED5348" w:rsidRDefault="00982B6E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КС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анализ распределения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поступившей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доходной 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части, а также 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необходимость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ED5348">
        <w:rPr>
          <w:rFonts w:ascii="Times New Roman" w:hAnsi="Times New Roman" w:cs="Times New Roman"/>
          <w:shd w:val="clear" w:color="auto" w:fill="FFFFFF"/>
        </w:rPr>
        <w:t>внести изменения в действующие нормативно правовые акты.</w:t>
      </w:r>
    </w:p>
    <w:p w:rsidR="00AF7C6A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онтрольно-счетной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AF7C6A" w:rsidRPr="00CE2F99" w:rsidRDefault="00AF7C6A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83034" w:rsidRPr="00CE2F99" w:rsidRDefault="00783034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    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Сиземов</w:t>
      </w:r>
      <w:proofErr w:type="spellEnd"/>
    </w:p>
    <w:p w:rsidR="00EB1E8C" w:rsidRPr="00CE2F99" w:rsidRDefault="00EB1E8C" w:rsidP="00982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B1E8C" w:rsidRPr="00CE2F99" w:rsidSect="00982B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340E"/>
    <w:multiLevelType w:val="multilevel"/>
    <w:tmpl w:val="8152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63FC"/>
    <w:multiLevelType w:val="multilevel"/>
    <w:tmpl w:val="123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34"/>
    <w:rsid w:val="00000B73"/>
    <w:rsid w:val="000021CA"/>
    <w:rsid w:val="00010851"/>
    <w:rsid w:val="00014927"/>
    <w:rsid w:val="000210EB"/>
    <w:rsid w:val="00031F1C"/>
    <w:rsid w:val="00041052"/>
    <w:rsid w:val="000446C3"/>
    <w:rsid w:val="0006768C"/>
    <w:rsid w:val="00070285"/>
    <w:rsid w:val="00075E53"/>
    <w:rsid w:val="000801A4"/>
    <w:rsid w:val="000861D7"/>
    <w:rsid w:val="000A003A"/>
    <w:rsid w:val="000A0DFF"/>
    <w:rsid w:val="000A1422"/>
    <w:rsid w:val="000B1F70"/>
    <w:rsid w:val="000B6F94"/>
    <w:rsid w:val="000C79F8"/>
    <w:rsid w:val="000E6E4D"/>
    <w:rsid w:val="000F32B5"/>
    <w:rsid w:val="000F385C"/>
    <w:rsid w:val="0012293D"/>
    <w:rsid w:val="00122AFE"/>
    <w:rsid w:val="00123616"/>
    <w:rsid w:val="00124F43"/>
    <w:rsid w:val="001327C7"/>
    <w:rsid w:val="00133F79"/>
    <w:rsid w:val="0013759C"/>
    <w:rsid w:val="001531C9"/>
    <w:rsid w:val="001542F6"/>
    <w:rsid w:val="00165C3E"/>
    <w:rsid w:val="0017408F"/>
    <w:rsid w:val="00182841"/>
    <w:rsid w:val="00183F3E"/>
    <w:rsid w:val="001A024B"/>
    <w:rsid w:val="001A2631"/>
    <w:rsid w:val="001A36E3"/>
    <w:rsid w:val="001A42A7"/>
    <w:rsid w:val="001A4D79"/>
    <w:rsid w:val="001A7294"/>
    <w:rsid w:val="001B0432"/>
    <w:rsid w:val="001B4C42"/>
    <w:rsid w:val="001B632B"/>
    <w:rsid w:val="001C1FD8"/>
    <w:rsid w:val="001C457B"/>
    <w:rsid w:val="001E0599"/>
    <w:rsid w:val="001E3257"/>
    <w:rsid w:val="001E358C"/>
    <w:rsid w:val="001E63DD"/>
    <w:rsid w:val="001F260E"/>
    <w:rsid w:val="001F3734"/>
    <w:rsid w:val="002131DE"/>
    <w:rsid w:val="00217DEF"/>
    <w:rsid w:val="002304E3"/>
    <w:rsid w:val="0023091B"/>
    <w:rsid w:val="002356CF"/>
    <w:rsid w:val="00235877"/>
    <w:rsid w:val="00236F11"/>
    <w:rsid w:val="00253B4E"/>
    <w:rsid w:val="002565EC"/>
    <w:rsid w:val="00257ABA"/>
    <w:rsid w:val="00284F7E"/>
    <w:rsid w:val="002850E8"/>
    <w:rsid w:val="002859C6"/>
    <w:rsid w:val="002874F0"/>
    <w:rsid w:val="00297E31"/>
    <w:rsid w:val="002A0A5C"/>
    <w:rsid w:val="002B19A5"/>
    <w:rsid w:val="002B75DC"/>
    <w:rsid w:val="002C6F4A"/>
    <w:rsid w:val="002E08D4"/>
    <w:rsid w:val="002E5C6F"/>
    <w:rsid w:val="002F3FBC"/>
    <w:rsid w:val="002F71F2"/>
    <w:rsid w:val="00301480"/>
    <w:rsid w:val="00301B7E"/>
    <w:rsid w:val="003028C4"/>
    <w:rsid w:val="00303B8E"/>
    <w:rsid w:val="00313480"/>
    <w:rsid w:val="0032551B"/>
    <w:rsid w:val="00332E76"/>
    <w:rsid w:val="00344922"/>
    <w:rsid w:val="00357414"/>
    <w:rsid w:val="003658AB"/>
    <w:rsid w:val="0036653C"/>
    <w:rsid w:val="00377CC4"/>
    <w:rsid w:val="0038388A"/>
    <w:rsid w:val="00386E55"/>
    <w:rsid w:val="003879B8"/>
    <w:rsid w:val="00390B0A"/>
    <w:rsid w:val="003A7E8E"/>
    <w:rsid w:val="003B36A5"/>
    <w:rsid w:val="003B71A0"/>
    <w:rsid w:val="003B7D88"/>
    <w:rsid w:val="003D4768"/>
    <w:rsid w:val="003E3F43"/>
    <w:rsid w:val="003E5ABD"/>
    <w:rsid w:val="003F25A9"/>
    <w:rsid w:val="003F5566"/>
    <w:rsid w:val="0041149F"/>
    <w:rsid w:val="00413676"/>
    <w:rsid w:val="004215E3"/>
    <w:rsid w:val="0043439E"/>
    <w:rsid w:val="00436C3E"/>
    <w:rsid w:val="00437CEA"/>
    <w:rsid w:val="004476B4"/>
    <w:rsid w:val="0046183B"/>
    <w:rsid w:val="00461BF0"/>
    <w:rsid w:val="00467D9A"/>
    <w:rsid w:val="0047223D"/>
    <w:rsid w:val="00473440"/>
    <w:rsid w:val="00473AC0"/>
    <w:rsid w:val="00481686"/>
    <w:rsid w:val="00482BD2"/>
    <w:rsid w:val="004A0422"/>
    <w:rsid w:val="004A41C8"/>
    <w:rsid w:val="004C008A"/>
    <w:rsid w:val="004C0192"/>
    <w:rsid w:val="004E42BC"/>
    <w:rsid w:val="004F4986"/>
    <w:rsid w:val="004F58F6"/>
    <w:rsid w:val="00521856"/>
    <w:rsid w:val="005273DA"/>
    <w:rsid w:val="0053154E"/>
    <w:rsid w:val="00532592"/>
    <w:rsid w:val="00546946"/>
    <w:rsid w:val="00547141"/>
    <w:rsid w:val="005473AF"/>
    <w:rsid w:val="005577A0"/>
    <w:rsid w:val="00564F2A"/>
    <w:rsid w:val="005703AD"/>
    <w:rsid w:val="00581034"/>
    <w:rsid w:val="005876C6"/>
    <w:rsid w:val="005914E4"/>
    <w:rsid w:val="00591582"/>
    <w:rsid w:val="0059541E"/>
    <w:rsid w:val="005A7707"/>
    <w:rsid w:val="005B3499"/>
    <w:rsid w:val="005B3594"/>
    <w:rsid w:val="005B3DC7"/>
    <w:rsid w:val="005B45C7"/>
    <w:rsid w:val="005D2335"/>
    <w:rsid w:val="005D7B18"/>
    <w:rsid w:val="005E143B"/>
    <w:rsid w:val="005E1EDB"/>
    <w:rsid w:val="005F02F1"/>
    <w:rsid w:val="005F1C2E"/>
    <w:rsid w:val="005F4D1F"/>
    <w:rsid w:val="00603794"/>
    <w:rsid w:val="00611280"/>
    <w:rsid w:val="00617AF2"/>
    <w:rsid w:val="00622A37"/>
    <w:rsid w:val="00630922"/>
    <w:rsid w:val="006515C2"/>
    <w:rsid w:val="006559DD"/>
    <w:rsid w:val="00662E26"/>
    <w:rsid w:val="006651A0"/>
    <w:rsid w:val="00667F00"/>
    <w:rsid w:val="00670849"/>
    <w:rsid w:val="00675742"/>
    <w:rsid w:val="00682411"/>
    <w:rsid w:val="006836E8"/>
    <w:rsid w:val="00686933"/>
    <w:rsid w:val="00690131"/>
    <w:rsid w:val="006927DC"/>
    <w:rsid w:val="006A2A58"/>
    <w:rsid w:val="006B6EDD"/>
    <w:rsid w:val="006C06B1"/>
    <w:rsid w:val="006F0A97"/>
    <w:rsid w:val="006F0BD9"/>
    <w:rsid w:val="006F12C0"/>
    <w:rsid w:val="006F50A8"/>
    <w:rsid w:val="006F5945"/>
    <w:rsid w:val="00702DC9"/>
    <w:rsid w:val="00705676"/>
    <w:rsid w:val="007106FA"/>
    <w:rsid w:val="00732529"/>
    <w:rsid w:val="00732954"/>
    <w:rsid w:val="00743E68"/>
    <w:rsid w:val="00745995"/>
    <w:rsid w:val="00746001"/>
    <w:rsid w:val="00747AC3"/>
    <w:rsid w:val="007532BF"/>
    <w:rsid w:val="00757DB4"/>
    <w:rsid w:val="00763B73"/>
    <w:rsid w:val="00767085"/>
    <w:rsid w:val="007804BB"/>
    <w:rsid w:val="00783034"/>
    <w:rsid w:val="007830E9"/>
    <w:rsid w:val="007B67AB"/>
    <w:rsid w:val="007C57ED"/>
    <w:rsid w:val="007D2B56"/>
    <w:rsid w:val="007D459C"/>
    <w:rsid w:val="007E5643"/>
    <w:rsid w:val="007F1D4F"/>
    <w:rsid w:val="0080585B"/>
    <w:rsid w:val="00817009"/>
    <w:rsid w:val="0081772F"/>
    <w:rsid w:val="0082117C"/>
    <w:rsid w:val="008229A8"/>
    <w:rsid w:val="008314E5"/>
    <w:rsid w:val="00831F52"/>
    <w:rsid w:val="00846CD6"/>
    <w:rsid w:val="008569B9"/>
    <w:rsid w:val="0086184A"/>
    <w:rsid w:val="00862B85"/>
    <w:rsid w:val="00870227"/>
    <w:rsid w:val="00873216"/>
    <w:rsid w:val="008809CF"/>
    <w:rsid w:val="00885203"/>
    <w:rsid w:val="00885C4B"/>
    <w:rsid w:val="008864A1"/>
    <w:rsid w:val="00887460"/>
    <w:rsid w:val="0088784D"/>
    <w:rsid w:val="008925FF"/>
    <w:rsid w:val="008A20BA"/>
    <w:rsid w:val="008A3E00"/>
    <w:rsid w:val="008B0148"/>
    <w:rsid w:val="008B68E0"/>
    <w:rsid w:val="008C4EF5"/>
    <w:rsid w:val="008D0DA4"/>
    <w:rsid w:val="008D105A"/>
    <w:rsid w:val="008D1CE1"/>
    <w:rsid w:val="008D4A58"/>
    <w:rsid w:val="008E2CC3"/>
    <w:rsid w:val="008E7269"/>
    <w:rsid w:val="008F6462"/>
    <w:rsid w:val="0090054C"/>
    <w:rsid w:val="00907082"/>
    <w:rsid w:val="00907220"/>
    <w:rsid w:val="0091543E"/>
    <w:rsid w:val="00924790"/>
    <w:rsid w:val="00937820"/>
    <w:rsid w:val="00940038"/>
    <w:rsid w:val="0094038A"/>
    <w:rsid w:val="00950C63"/>
    <w:rsid w:val="0095549D"/>
    <w:rsid w:val="0096780D"/>
    <w:rsid w:val="00972755"/>
    <w:rsid w:val="00982B6E"/>
    <w:rsid w:val="009934F5"/>
    <w:rsid w:val="009A4153"/>
    <w:rsid w:val="009A7E32"/>
    <w:rsid w:val="009B1E9B"/>
    <w:rsid w:val="009C1C41"/>
    <w:rsid w:val="009C2D09"/>
    <w:rsid w:val="009C4D66"/>
    <w:rsid w:val="009D3A06"/>
    <w:rsid w:val="009E0494"/>
    <w:rsid w:val="009E16C8"/>
    <w:rsid w:val="009E6AD7"/>
    <w:rsid w:val="009F36D2"/>
    <w:rsid w:val="009F4C13"/>
    <w:rsid w:val="00A0084A"/>
    <w:rsid w:val="00A11CF5"/>
    <w:rsid w:val="00A36AD4"/>
    <w:rsid w:val="00A36CDC"/>
    <w:rsid w:val="00A406AF"/>
    <w:rsid w:val="00A4308F"/>
    <w:rsid w:val="00A71488"/>
    <w:rsid w:val="00A84545"/>
    <w:rsid w:val="00A918EB"/>
    <w:rsid w:val="00A946A1"/>
    <w:rsid w:val="00A94A99"/>
    <w:rsid w:val="00AB0F83"/>
    <w:rsid w:val="00AB20D9"/>
    <w:rsid w:val="00AC054A"/>
    <w:rsid w:val="00AC1359"/>
    <w:rsid w:val="00AC4988"/>
    <w:rsid w:val="00AD216C"/>
    <w:rsid w:val="00AD56EC"/>
    <w:rsid w:val="00AE5259"/>
    <w:rsid w:val="00AE5E81"/>
    <w:rsid w:val="00AF62E3"/>
    <w:rsid w:val="00AF66DF"/>
    <w:rsid w:val="00AF7C6A"/>
    <w:rsid w:val="00B033F0"/>
    <w:rsid w:val="00B042AB"/>
    <w:rsid w:val="00B16BBC"/>
    <w:rsid w:val="00B25A73"/>
    <w:rsid w:val="00B26F3C"/>
    <w:rsid w:val="00B27B74"/>
    <w:rsid w:val="00B27D02"/>
    <w:rsid w:val="00B451AD"/>
    <w:rsid w:val="00B56060"/>
    <w:rsid w:val="00B56209"/>
    <w:rsid w:val="00B616CA"/>
    <w:rsid w:val="00B669AB"/>
    <w:rsid w:val="00B766DA"/>
    <w:rsid w:val="00B76F04"/>
    <w:rsid w:val="00B778D6"/>
    <w:rsid w:val="00B838DD"/>
    <w:rsid w:val="00B90C7B"/>
    <w:rsid w:val="00B94413"/>
    <w:rsid w:val="00BA69D4"/>
    <w:rsid w:val="00BB53D3"/>
    <w:rsid w:val="00BD5142"/>
    <w:rsid w:val="00BE29EA"/>
    <w:rsid w:val="00BE432E"/>
    <w:rsid w:val="00BF2B16"/>
    <w:rsid w:val="00BF58F1"/>
    <w:rsid w:val="00BF6001"/>
    <w:rsid w:val="00C04B2A"/>
    <w:rsid w:val="00C30482"/>
    <w:rsid w:val="00C36446"/>
    <w:rsid w:val="00C37669"/>
    <w:rsid w:val="00C410BA"/>
    <w:rsid w:val="00C439E4"/>
    <w:rsid w:val="00C515FA"/>
    <w:rsid w:val="00C619CD"/>
    <w:rsid w:val="00C67BEB"/>
    <w:rsid w:val="00C81113"/>
    <w:rsid w:val="00C832C8"/>
    <w:rsid w:val="00C83AC6"/>
    <w:rsid w:val="00C84F4F"/>
    <w:rsid w:val="00C9366D"/>
    <w:rsid w:val="00C95389"/>
    <w:rsid w:val="00C97A98"/>
    <w:rsid w:val="00CA01A8"/>
    <w:rsid w:val="00CB15A0"/>
    <w:rsid w:val="00CB28AA"/>
    <w:rsid w:val="00CC6301"/>
    <w:rsid w:val="00CD0FC4"/>
    <w:rsid w:val="00CD0FCB"/>
    <w:rsid w:val="00CD3840"/>
    <w:rsid w:val="00CE0B43"/>
    <w:rsid w:val="00CE2F99"/>
    <w:rsid w:val="00CE7905"/>
    <w:rsid w:val="00D1347C"/>
    <w:rsid w:val="00D16924"/>
    <w:rsid w:val="00D271B6"/>
    <w:rsid w:val="00D27845"/>
    <w:rsid w:val="00D33A12"/>
    <w:rsid w:val="00D36B79"/>
    <w:rsid w:val="00D46FE1"/>
    <w:rsid w:val="00D4778A"/>
    <w:rsid w:val="00D5488F"/>
    <w:rsid w:val="00D56B48"/>
    <w:rsid w:val="00D6278E"/>
    <w:rsid w:val="00D64201"/>
    <w:rsid w:val="00D7189E"/>
    <w:rsid w:val="00D823ED"/>
    <w:rsid w:val="00D83325"/>
    <w:rsid w:val="00D96DEE"/>
    <w:rsid w:val="00DA485F"/>
    <w:rsid w:val="00DD4772"/>
    <w:rsid w:val="00DE46E3"/>
    <w:rsid w:val="00DF4BD0"/>
    <w:rsid w:val="00E00086"/>
    <w:rsid w:val="00E04CF0"/>
    <w:rsid w:val="00E13077"/>
    <w:rsid w:val="00E36089"/>
    <w:rsid w:val="00E37DD5"/>
    <w:rsid w:val="00E5140E"/>
    <w:rsid w:val="00E677EA"/>
    <w:rsid w:val="00E7149E"/>
    <w:rsid w:val="00E71C41"/>
    <w:rsid w:val="00E72638"/>
    <w:rsid w:val="00E85C17"/>
    <w:rsid w:val="00E93213"/>
    <w:rsid w:val="00EA239A"/>
    <w:rsid w:val="00EB1E8C"/>
    <w:rsid w:val="00ED5348"/>
    <w:rsid w:val="00EE183E"/>
    <w:rsid w:val="00EE20B3"/>
    <w:rsid w:val="00EF33CE"/>
    <w:rsid w:val="00EF71E6"/>
    <w:rsid w:val="00F069ED"/>
    <w:rsid w:val="00F079D5"/>
    <w:rsid w:val="00F119D1"/>
    <w:rsid w:val="00F16909"/>
    <w:rsid w:val="00F20906"/>
    <w:rsid w:val="00F23074"/>
    <w:rsid w:val="00F3133F"/>
    <w:rsid w:val="00F32A2F"/>
    <w:rsid w:val="00F41DDF"/>
    <w:rsid w:val="00F46DA4"/>
    <w:rsid w:val="00F47208"/>
    <w:rsid w:val="00F60BF2"/>
    <w:rsid w:val="00F710F5"/>
    <w:rsid w:val="00F73427"/>
    <w:rsid w:val="00F921DA"/>
    <w:rsid w:val="00FA2DBD"/>
    <w:rsid w:val="00FB4501"/>
    <w:rsid w:val="00FB6436"/>
    <w:rsid w:val="00FB7AE6"/>
    <w:rsid w:val="00FC1AA8"/>
    <w:rsid w:val="00FC2A7B"/>
    <w:rsid w:val="00FD1774"/>
    <w:rsid w:val="00FD2052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7045"/>
  <w15:chartTrackingRefBased/>
  <w15:docId w15:val="{194313E3-4752-42C4-862D-B50C015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30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3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4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2025-02-25T07:18:00Z</cp:lastPrinted>
  <dcterms:created xsi:type="dcterms:W3CDTF">2023-02-21T13:17:00Z</dcterms:created>
  <dcterms:modified xsi:type="dcterms:W3CDTF">2026-05-25T05:15:00Z</dcterms:modified>
</cp:coreProperties>
</file>